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6F92" w14:textId="77777777" w:rsidR="000F4E16" w:rsidRDefault="002F1E69" w:rsidP="002F1E69">
      <w:pPr>
        <w:pStyle w:val="NormalWeb"/>
      </w:pPr>
      <w:r w:rsidRPr="008A66E5">
        <w:rPr>
          <w:rFonts w:asciiTheme="minorHAnsi" w:hAnsiTheme="minorHAnsi" w:cstheme="minorHAnsi"/>
          <w:color w:val="000000"/>
        </w:rPr>
        <w:t xml:space="preserve">To be uploaded at URL: </w:t>
      </w:r>
      <w:hyperlink r:id="rId4" w:history="1">
        <w:r w:rsidR="000F4E16" w:rsidRPr="00750493">
          <w:rPr>
            <w:rStyle w:val="Hyperlink"/>
          </w:rPr>
          <w:t>https://amity.edu/ais/vrindavanyojna/</w:t>
        </w:r>
      </w:hyperlink>
      <w:r w:rsidR="000F4E16">
        <w:t xml:space="preserve"> </w:t>
      </w:r>
    </w:p>
    <w:p w14:paraId="555A01EE" w14:textId="658F248F" w:rsidR="002F1E69" w:rsidRPr="008A66E5" w:rsidRDefault="002F1E69" w:rsidP="002F1E69">
      <w:pPr>
        <w:pStyle w:val="NormalWeb"/>
        <w:rPr>
          <w:rFonts w:asciiTheme="minorHAnsi" w:hAnsiTheme="minorHAnsi" w:cstheme="minorHAnsi"/>
          <w:color w:val="000000"/>
        </w:rPr>
      </w:pPr>
      <w:r w:rsidRPr="008A66E5">
        <w:rPr>
          <w:rFonts w:asciiTheme="minorHAnsi" w:hAnsiTheme="minorHAnsi" w:cstheme="minorHAnsi"/>
          <w:color w:val="000000"/>
        </w:rPr>
        <w:t xml:space="preserve">Please create a new </w:t>
      </w:r>
      <w:r w:rsidR="000F4E16">
        <w:rPr>
          <w:rFonts w:asciiTheme="minorHAnsi" w:hAnsiTheme="minorHAnsi" w:cstheme="minorHAnsi"/>
          <w:color w:val="000000"/>
        </w:rPr>
        <w:t xml:space="preserve">tab </w:t>
      </w:r>
      <w:r w:rsidR="000F4E16" w:rsidRPr="000F4E16">
        <w:rPr>
          <w:rFonts w:asciiTheme="minorHAnsi" w:hAnsiTheme="minorHAnsi" w:cstheme="minorHAnsi"/>
          <w:color w:val="000000"/>
        </w:rPr>
        <w:t>Mandatory</w:t>
      </w:r>
      <w:r w:rsidR="000F4E16">
        <w:rPr>
          <w:rFonts w:asciiTheme="minorHAnsi" w:hAnsiTheme="minorHAnsi" w:cstheme="minorHAnsi"/>
          <w:color w:val="000000"/>
        </w:rPr>
        <w:t xml:space="preserve"> </w:t>
      </w:r>
      <w:r w:rsidR="000F4E16" w:rsidRPr="000F4E16">
        <w:rPr>
          <w:rFonts w:asciiTheme="minorHAnsi" w:hAnsiTheme="minorHAnsi" w:cstheme="minorHAnsi"/>
          <w:color w:val="000000"/>
        </w:rPr>
        <w:t>Public</w:t>
      </w:r>
      <w:r w:rsidR="000F4E16">
        <w:rPr>
          <w:rFonts w:asciiTheme="minorHAnsi" w:hAnsiTheme="minorHAnsi" w:cstheme="minorHAnsi"/>
          <w:color w:val="000000"/>
        </w:rPr>
        <w:t xml:space="preserve"> </w:t>
      </w:r>
      <w:r w:rsidR="000F4E16" w:rsidRPr="000F4E16">
        <w:rPr>
          <w:rFonts w:asciiTheme="minorHAnsi" w:hAnsiTheme="minorHAnsi" w:cstheme="minorHAnsi"/>
          <w:color w:val="000000"/>
        </w:rPr>
        <w:t>Disclosure</w:t>
      </w:r>
      <w:r w:rsidRPr="008A66E5">
        <w:rPr>
          <w:rFonts w:asciiTheme="minorHAnsi" w:hAnsiTheme="minorHAnsi" w:cstheme="minorHAnsi"/>
          <w:color w:val="000000"/>
        </w:rPr>
        <w:t>&gt;</w:t>
      </w:r>
      <w:r w:rsidR="000F4E16">
        <w:rPr>
          <w:rFonts w:asciiTheme="minorHAnsi" w:hAnsiTheme="minorHAnsi" w:cstheme="minorHAnsi"/>
          <w:color w:val="000000"/>
        </w:rPr>
        <w:t>Home in main menu.</w:t>
      </w:r>
    </w:p>
    <w:p w14:paraId="7908FDEB" w14:textId="2894627E" w:rsidR="002F1E69" w:rsidRDefault="000F4E16" w:rsidP="002F1E69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 xml:space="preserve">Main </w:t>
      </w:r>
      <w:proofErr w:type="gramStart"/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Menu</w:t>
      </w:r>
      <w:r w:rsidR="002F1E69" w:rsidRPr="002F1E69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 xml:space="preserve"> :</w:t>
      </w:r>
      <w:proofErr w:type="gramEnd"/>
      <w:r w:rsidR="002F1E69" w:rsidRPr="008A66E5">
        <w:rPr>
          <w:rFonts w:asciiTheme="minorHAnsi" w:hAnsiTheme="minorHAnsi" w:cstheme="minorHAnsi"/>
          <w:color w:val="000000"/>
        </w:rPr>
        <w:t xml:space="preserve"> </w:t>
      </w:r>
      <w:r w:rsidRPr="000F4E16">
        <w:rPr>
          <w:rFonts w:asciiTheme="minorHAnsi" w:hAnsiTheme="minorHAnsi" w:cstheme="minorHAnsi"/>
          <w:b/>
          <w:bCs/>
          <w:color w:val="000000"/>
          <w:sz w:val="30"/>
          <w:szCs w:val="30"/>
        </w:rPr>
        <w:t>M</w:t>
      </w:r>
      <w:r w:rsidR="00DA5F03">
        <w:rPr>
          <w:rFonts w:asciiTheme="minorHAnsi" w:hAnsiTheme="minorHAnsi" w:cstheme="minorHAnsi"/>
          <w:b/>
          <w:bCs/>
          <w:color w:val="000000"/>
          <w:sz w:val="30"/>
          <w:szCs w:val="30"/>
        </w:rPr>
        <w:t>ANDATORY</w:t>
      </w:r>
      <w:r w:rsidRPr="000F4E16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P</w:t>
      </w:r>
      <w:r w:rsidR="00DA5F03">
        <w:rPr>
          <w:rFonts w:asciiTheme="minorHAnsi" w:hAnsiTheme="minorHAnsi" w:cstheme="minorHAnsi"/>
          <w:b/>
          <w:bCs/>
          <w:color w:val="000000"/>
          <w:sz w:val="30"/>
          <w:szCs w:val="30"/>
        </w:rPr>
        <w:t>UBLIC</w:t>
      </w:r>
      <w:r w:rsidRPr="000F4E16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D</w:t>
      </w:r>
      <w:r w:rsidR="00DA5F03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ISCLOSURE </w:t>
      </w:r>
    </w:p>
    <w:p w14:paraId="3E18B339" w14:textId="080AF00A" w:rsidR="002F5A27" w:rsidRPr="00DA5F03" w:rsidRDefault="00DA5F03" w:rsidP="00DA5F03">
      <w:pPr>
        <w:rPr>
          <w:b/>
          <w:bCs/>
          <w:sz w:val="34"/>
          <w:szCs w:val="34"/>
          <w:u w:val="single"/>
        </w:rPr>
      </w:pPr>
      <w:r w:rsidRPr="00DA5F03">
        <w:rPr>
          <w:b/>
          <w:bCs/>
          <w:sz w:val="34"/>
          <w:szCs w:val="34"/>
          <w:u w:val="single"/>
        </w:rPr>
        <w:t xml:space="preserve">Sub Menu </w:t>
      </w:r>
      <w:r w:rsidR="002F5A27" w:rsidRPr="00DA5F03">
        <w:rPr>
          <w:b/>
          <w:bCs/>
          <w:sz w:val="34"/>
          <w:szCs w:val="3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823"/>
      </w:tblGrid>
      <w:tr w:rsidR="00275A59" w:rsidRPr="00275A59" w14:paraId="1DCA37FE" w14:textId="77777777" w:rsidTr="00930211">
        <w:tc>
          <w:tcPr>
            <w:tcW w:w="3823" w:type="dxa"/>
          </w:tcPr>
          <w:p w14:paraId="1D3F0303" w14:textId="6045B3AA" w:rsidR="00275A59" w:rsidRPr="00275A59" w:rsidRDefault="00275A59" w:rsidP="006476DD">
            <w:pPr>
              <w:rPr>
                <w:b/>
                <w:bCs/>
              </w:rPr>
            </w:pPr>
            <w:r w:rsidRPr="00275A59">
              <w:rPr>
                <w:b/>
                <w:bCs/>
              </w:rPr>
              <w:t xml:space="preserve">Sub Menu heading </w:t>
            </w:r>
          </w:p>
        </w:tc>
        <w:tc>
          <w:tcPr>
            <w:tcW w:w="3823" w:type="dxa"/>
          </w:tcPr>
          <w:p w14:paraId="15634E94" w14:textId="52EB3CFD" w:rsidR="00275A59" w:rsidRPr="00275A59" w:rsidRDefault="00275A59" w:rsidP="006476DD">
            <w:r>
              <w:t xml:space="preserve"> Pdf File </w:t>
            </w:r>
          </w:p>
        </w:tc>
      </w:tr>
      <w:tr w:rsidR="00275A59" w:rsidRPr="00275A59" w14:paraId="556CDC90" w14:textId="01824100" w:rsidTr="00930211">
        <w:tc>
          <w:tcPr>
            <w:tcW w:w="3823" w:type="dxa"/>
          </w:tcPr>
          <w:p w14:paraId="563F4CA9" w14:textId="77777777" w:rsidR="00275A59" w:rsidRPr="00275A59" w:rsidRDefault="00275A59" w:rsidP="006476DD">
            <w:r w:rsidRPr="00275A59">
              <w:t>Mandatory Public Disclosure</w:t>
            </w:r>
          </w:p>
        </w:tc>
        <w:tc>
          <w:tcPr>
            <w:tcW w:w="3823" w:type="dxa"/>
          </w:tcPr>
          <w:p w14:paraId="7D044CA7" w14:textId="58EAB3E3" w:rsidR="00275A59" w:rsidRPr="00275A59" w:rsidRDefault="00EE4EA3" w:rsidP="006476DD">
            <w:r w:rsidRPr="00EE4EA3">
              <w:t>Mandatory-Public-Disclosure</w:t>
            </w:r>
            <w:r>
              <w:t>.pdf</w:t>
            </w:r>
          </w:p>
        </w:tc>
      </w:tr>
      <w:tr w:rsidR="00275A59" w:rsidRPr="00275A59" w14:paraId="2B8A90C7" w14:textId="28FDA796" w:rsidTr="00930211">
        <w:tc>
          <w:tcPr>
            <w:tcW w:w="3823" w:type="dxa"/>
          </w:tcPr>
          <w:p w14:paraId="4C56731A" w14:textId="77777777" w:rsidR="00275A59" w:rsidRPr="00275A59" w:rsidRDefault="00275A59" w:rsidP="006476DD">
            <w:r w:rsidRPr="00275A59">
              <w:t>Building Safety Certificate</w:t>
            </w:r>
          </w:p>
        </w:tc>
        <w:tc>
          <w:tcPr>
            <w:tcW w:w="3823" w:type="dxa"/>
          </w:tcPr>
          <w:p w14:paraId="2612F525" w14:textId="4F513B83" w:rsidR="00275A59" w:rsidRPr="00275A59" w:rsidRDefault="00C96753" w:rsidP="006476DD">
            <w:r w:rsidRPr="00C96753">
              <w:t>Building-safety-NBC-Certificate</w:t>
            </w:r>
            <w:r>
              <w:t>.pdf</w:t>
            </w:r>
          </w:p>
        </w:tc>
      </w:tr>
      <w:tr w:rsidR="00275A59" w:rsidRPr="00275A59" w14:paraId="36B4C9E2" w14:textId="40534324" w:rsidTr="00930211">
        <w:tc>
          <w:tcPr>
            <w:tcW w:w="3823" w:type="dxa"/>
          </w:tcPr>
          <w:p w14:paraId="7DE0DE15" w14:textId="77777777" w:rsidR="00275A59" w:rsidRPr="00275A59" w:rsidRDefault="00275A59" w:rsidP="006476DD">
            <w:r w:rsidRPr="00275A59">
              <w:t>CBSE Affiliation</w:t>
            </w:r>
          </w:p>
        </w:tc>
        <w:tc>
          <w:tcPr>
            <w:tcW w:w="3823" w:type="dxa"/>
          </w:tcPr>
          <w:p w14:paraId="5543867B" w14:textId="689EE030" w:rsidR="00275A59" w:rsidRPr="00275A59" w:rsidRDefault="00C96753" w:rsidP="006476DD">
            <w:r w:rsidRPr="00C96753">
              <w:t>Grant-Letter-CBSE</w:t>
            </w:r>
            <w:r>
              <w:t>.pdf</w:t>
            </w:r>
          </w:p>
        </w:tc>
      </w:tr>
      <w:tr w:rsidR="00275A59" w:rsidRPr="00275A59" w14:paraId="4E0BF6D3" w14:textId="1A8B04B0" w:rsidTr="00930211">
        <w:tc>
          <w:tcPr>
            <w:tcW w:w="3823" w:type="dxa"/>
          </w:tcPr>
          <w:p w14:paraId="50B1BF7D" w14:textId="77777777" w:rsidR="00275A59" w:rsidRPr="00275A59" w:rsidRDefault="00275A59" w:rsidP="006476DD">
            <w:r w:rsidRPr="00275A59">
              <w:t>NOC</w:t>
            </w:r>
          </w:p>
        </w:tc>
        <w:tc>
          <w:tcPr>
            <w:tcW w:w="3823" w:type="dxa"/>
          </w:tcPr>
          <w:p w14:paraId="623F8BE8" w14:textId="78FDC74C" w:rsidR="00275A59" w:rsidRPr="00275A59" w:rsidRDefault="00EE4EA3" w:rsidP="006476DD">
            <w:r>
              <w:t>NOC.pdf</w:t>
            </w:r>
          </w:p>
        </w:tc>
      </w:tr>
      <w:tr w:rsidR="00275A59" w:rsidRPr="00275A59" w14:paraId="3C07DB34" w14:textId="3AE7376C" w:rsidTr="00930211">
        <w:tc>
          <w:tcPr>
            <w:tcW w:w="3823" w:type="dxa"/>
          </w:tcPr>
          <w:p w14:paraId="3C08E361" w14:textId="77777777" w:rsidR="00275A59" w:rsidRPr="00275A59" w:rsidRDefault="00275A59" w:rsidP="006476DD">
            <w:r w:rsidRPr="00275A59">
              <w:t>Self-Certification</w:t>
            </w:r>
          </w:p>
        </w:tc>
        <w:tc>
          <w:tcPr>
            <w:tcW w:w="3823" w:type="dxa"/>
          </w:tcPr>
          <w:p w14:paraId="5345F28A" w14:textId="0DC55220" w:rsidR="00275A59" w:rsidRPr="00275A59" w:rsidRDefault="00C96753" w:rsidP="006476DD">
            <w:r w:rsidRPr="00C96753">
              <w:t>AIS-VYC-self-certification</w:t>
            </w:r>
            <w:r>
              <w:t>.pdf</w:t>
            </w:r>
          </w:p>
        </w:tc>
      </w:tr>
      <w:tr w:rsidR="00275A59" w:rsidRPr="00275A59" w14:paraId="530BBEF0" w14:textId="3D767CD6" w:rsidTr="00930211">
        <w:tc>
          <w:tcPr>
            <w:tcW w:w="3823" w:type="dxa"/>
          </w:tcPr>
          <w:p w14:paraId="14712100" w14:textId="77777777" w:rsidR="00275A59" w:rsidRPr="00275A59" w:rsidRDefault="00275A59" w:rsidP="006476DD">
            <w:r w:rsidRPr="00275A59">
              <w:t>Society Registration Certificate</w:t>
            </w:r>
          </w:p>
        </w:tc>
        <w:tc>
          <w:tcPr>
            <w:tcW w:w="3823" w:type="dxa"/>
          </w:tcPr>
          <w:p w14:paraId="059FFC61" w14:textId="0FD9F5D0" w:rsidR="00275A59" w:rsidRPr="00275A59" w:rsidRDefault="00B74C14" w:rsidP="006476DD">
            <w:r w:rsidRPr="00B74C14">
              <w:t>Society-Registration-Certificate</w:t>
            </w:r>
            <w:r>
              <w:t>.pdf</w:t>
            </w:r>
          </w:p>
        </w:tc>
      </w:tr>
      <w:tr w:rsidR="00275A59" w:rsidRPr="00275A59" w14:paraId="5B68038F" w14:textId="65A1D886" w:rsidTr="00930211">
        <w:tc>
          <w:tcPr>
            <w:tcW w:w="3823" w:type="dxa"/>
          </w:tcPr>
          <w:p w14:paraId="04A8D109" w14:textId="77777777" w:rsidR="00275A59" w:rsidRPr="00275A59" w:rsidRDefault="00275A59" w:rsidP="006476DD">
            <w:r w:rsidRPr="00275A59">
              <w:t>Health Sanitation Certificate</w:t>
            </w:r>
          </w:p>
        </w:tc>
        <w:tc>
          <w:tcPr>
            <w:tcW w:w="3823" w:type="dxa"/>
          </w:tcPr>
          <w:p w14:paraId="0CFC6ADE" w14:textId="040B380B" w:rsidR="00275A59" w:rsidRPr="00275A59" w:rsidRDefault="00EE4EA3" w:rsidP="006476DD">
            <w:r w:rsidRPr="00EE4EA3">
              <w:t>Health-Sanitation-Certificate</w:t>
            </w:r>
            <w:r>
              <w:t>.pdf</w:t>
            </w:r>
          </w:p>
        </w:tc>
      </w:tr>
      <w:tr w:rsidR="00275A59" w:rsidRPr="00275A59" w14:paraId="5C62D684" w14:textId="4A9C867D" w:rsidTr="00930211">
        <w:tc>
          <w:tcPr>
            <w:tcW w:w="3823" w:type="dxa"/>
          </w:tcPr>
          <w:p w14:paraId="405D751E" w14:textId="77777777" w:rsidR="00275A59" w:rsidRPr="00275A59" w:rsidRDefault="00275A59" w:rsidP="006476DD">
            <w:r w:rsidRPr="00275A59">
              <w:t>Academic Calendar</w:t>
            </w:r>
          </w:p>
        </w:tc>
        <w:tc>
          <w:tcPr>
            <w:tcW w:w="3823" w:type="dxa"/>
          </w:tcPr>
          <w:p w14:paraId="71E039F5" w14:textId="5CC33CA0" w:rsidR="00275A59" w:rsidRPr="00275A59" w:rsidRDefault="00275A59" w:rsidP="006476DD">
            <w:r w:rsidRPr="00275A59">
              <w:t>Academic-Calendar</w:t>
            </w:r>
            <w:r>
              <w:t>.pdf</w:t>
            </w:r>
          </w:p>
        </w:tc>
      </w:tr>
      <w:tr w:rsidR="00275A59" w:rsidRPr="00275A59" w14:paraId="796141F7" w14:textId="421C4FF5" w:rsidTr="00930211">
        <w:tc>
          <w:tcPr>
            <w:tcW w:w="3823" w:type="dxa"/>
          </w:tcPr>
          <w:p w14:paraId="56CC5EE4" w14:textId="77777777" w:rsidR="00275A59" w:rsidRPr="00275A59" w:rsidRDefault="00275A59" w:rsidP="006476DD">
            <w:r w:rsidRPr="00275A59">
              <w:t>Fee Structure 2022-23 (NUR-XII)</w:t>
            </w:r>
          </w:p>
        </w:tc>
        <w:tc>
          <w:tcPr>
            <w:tcW w:w="3823" w:type="dxa"/>
          </w:tcPr>
          <w:p w14:paraId="53344FD5" w14:textId="21FF1850" w:rsidR="00275A59" w:rsidRPr="00275A59" w:rsidRDefault="00C96753" w:rsidP="006476DD">
            <w:r w:rsidRPr="00C96753">
              <w:t>Fee-Structure-2022-23-(NUR-XII)</w:t>
            </w:r>
            <w:r>
              <w:t>.pdf</w:t>
            </w:r>
          </w:p>
        </w:tc>
      </w:tr>
      <w:tr w:rsidR="00275A59" w:rsidRPr="00275A59" w14:paraId="03BEF036" w14:textId="18E77273" w:rsidTr="00930211">
        <w:tc>
          <w:tcPr>
            <w:tcW w:w="3823" w:type="dxa"/>
          </w:tcPr>
          <w:p w14:paraId="232CAB93" w14:textId="77777777" w:rsidR="00275A59" w:rsidRPr="00275A59" w:rsidRDefault="00275A59" w:rsidP="006476DD">
            <w:r w:rsidRPr="00275A59">
              <w:t>Last 3 years result board examination</w:t>
            </w:r>
          </w:p>
        </w:tc>
        <w:tc>
          <w:tcPr>
            <w:tcW w:w="3823" w:type="dxa"/>
          </w:tcPr>
          <w:p w14:paraId="021E77FA" w14:textId="486D03FA" w:rsidR="00275A59" w:rsidRPr="00275A59" w:rsidRDefault="00EE4EA3" w:rsidP="006476DD">
            <w:r w:rsidRPr="00EE4EA3">
              <w:t>last-3-years-result-board-examination</w:t>
            </w:r>
            <w:r>
              <w:t>.pdf</w:t>
            </w:r>
          </w:p>
        </w:tc>
      </w:tr>
      <w:tr w:rsidR="00275A59" w:rsidRPr="00275A59" w14:paraId="7F5EFEF3" w14:textId="65ED6F42" w:rsidTr="00930211">
        <w:tc>
          <w:tcPr>
            <w:tcW w:w="3823" w:type="dxa"/>
          </w:tcPr>
          <w:p w14:paraId="4F11F7DF" w14:textId="77777777" w:rsidR="00275A59" w:rsidRPr="00275A59" w:rsidRDefault="00275A59" w:rsidP="006476DD">
            <w:r w:rsidRPr="00275A59">
              <w:t>PTA</w:t>
            </w:r>
          </w:p>
        </w:tc>
        <w:tc>
          <w:tcPr>
            <w:tcW w:w="3823" w:type="dxa"/>
          </w:tcPr>
          <w:p w14:paraId="60D23515" w14:textId="250CCE54" w:rsidR="00275A59" w:rsidRPr="00275A59" w:rsidRDefault="00EE4EA3" w:rsidP="006476DD">
            <w:r>
              <w:t>PTA.pdf</w:t>
            </w:r>
          </w:p>
        </w:tc>
      </w:tr>
      <w:tr w:rsidR="00275A59" w:rsidRPr="00275A59" w14:paraId="74A86A7F" w14:textId="7B4B4C01" w:rsidTr="00930211">
        <w:tc>
          <w:tcPr>
            <w:tcW w:w="3823" w:type="dxa"/>
          </w:tcPr>
          <w:p w14:paraId="7A67A16A" w14:textId="77777777" w:rsidR="00275A59" w:rsidRPr="00275A59" w:rsidRDefault="00275A59" w:rsidP="006476DD">
            <w:r w:rsidRPr="00275A59">
              <w:t>SMC</w:t>
            </w:r>
          </w:p>
        </w:tc>
        <w:tc>
          <w:tcPr>
            <w:tcW w:w="3823" w:type="dxa"/>
          </w:tcPr>
          <w:p w14:paraId="12AFB95A" w14:textId="128F6A97" w:rsidR="00275A59" w:rsidRPr="00275A59" w:rsidRDefault="003F1DB4" w:rsidP="006476DD">
            <w:r>
              <w:t>SMC.pdf</w:t>
            </w:r>
          </w:p>
        </w:tc>
      </w:tr>
      <w:tr w:rsidR="00275A59" w:rsidRPr="00275A59" w14:paraId="3B1980F9" w14:textId="7A667640" w:rsidTr="00930211">
        <w:tc>
          <w:tcPr>
            <w:tcW w:w="3823" w:type="dxa"/>
          </w:tcPr>
          <w:p w14:paraId="7C0A883D" w14:textId="77777777" w:rsidR="00275A59" w:rsidRPr="00275A59" w:rsidRDefault="00275A59" w:rsidP="006476DD">
            <w:r w:rsidRPr="00275A59">
              <w:t>General Information</w:t>
            </w:r>
          </w:p>
        </w:tc>
        <w:tc>
          <w:tcPr>
            <w:tcW w:w="3823" w:type="dxa"/>
          </w:tcPr>
          <w:p w14:paraId="47D37D2B" w14:textId="00508E89" w:rsidR="00275A59" w:rsidRPr="00275A59" w:rsidRDefault="00C96753" w:rsidP="006476DD">
            <w:r w:rsidRPr="00C96753">
              <w:t>GENERAL-INFORMATION</w:t>
            </w:r>
            <w:r>
              <w:t>.pdf</w:t>
            </w:r>
          </w:p>
        </w:tc>
      </w:tr>
      <w:tr w:rsidR="00275A59" w:rsidRPr="00275A59" w14:paraId="2A1B6B63" w14:textId="1775C7A5" w:rsidTr="00930211">
        <w:tc>
          <w:tcPr>
            <w:tcW w:w="3823" w:type="dxa"/>
          </w:tcPr>
          <w:p w14:paraId="5C75B130" w14:textId="77777777" w:rsidR="00275A59" w:rsidRPr="00275A59" w:rsidRDefault="00275A59" w:rsidP="006476DD">
            <w:r w:rsidRPr="00275A59">
              <w:t xml:space="preserve">School Infrastructure </w:t>
            </w:r>
          </w:p>
        </w:tc>
        <w:tc>
          <w:tcPr>
            <w:tcW w:w="3823" w:type="dxa"/>
          </w:tcPr>
          <w:p w14:paraId="1C78C36F" w14:textId="31CE69FC" w:rsidR="00275A59" w:rsidRPr="00275A59" w:rsidRDefault="003F1DB4" w:rsidP="006476DD">
            <w:r w:rsidRPr="003F1DB4">
              <w:t>SCHOOL-INFRASTRUCTURE</w:t>
            </w:r>
            <w:r>
              <w:t>.pdf</w:t>
            </w:r>
          </w:p>
        </w:tc>
      </w:tr>
      <w:tr w:rsidR="00275A59" w:rsidRPr="00275A59" w14:paraId="2D95C1BE" w14:textId="5FEE3F88" w:rsidTr="00930211">
        <w:tc>
          <w:tcPr>
            <w:tcW w:w="3823" w:type="dxa"/>
          </w:tcPr>
          <w:p w14:paraId="78F36C7C" w14:textId="77777777" w:rsidR="00275A59" w:rsidRPr="00275A59" w:rsidRDefault="00275A59" w:rsidP="006476DD">
            <w:r w:rsidRPr="00275A59">
              <w:t xml:space="preserve">Bus Route Information                                       </w:t>
            </w:r>
          </w:p>
        </w:tc>
        <w:tc>
          <w:tcPr>
            <w:tcW w:w="3823" w:type="dxa"/>
          </w:tcPr>
          <w:p w14:paraId="520825D0" w14:textId="4AC43EAE" w:rsidR="00275A59" w:rsidRPr="00275A59" w:rsidRDefault="00DB0430" w:rsidP="006476DD">
            <w:r w:rsidRPr="00DB0430">
              <w:t>AIS-VYC-BUS-ROUTE-PLAN</w:t>
            </w:r>
            <w:r>
              <w:t>.pdf</w:t>
            </w:r>
          </w:p>
        </w:tc>
      </w:tr>
      <w:tr w:rsidR="00275A59" w:rsidRPr="00275A59" w14:paraId="6FC278C1" w14:textId="1D9F7B80" w:rsidTr="00930211">
        <w:tc>
          <w:tcPr>
            <w:tcW w:w="3823" w:type="dxa"/>
          </w:tcPr>
          <w:p w14:paraId="653650B1" w14:textId="77777777" w:rsidR="00275A59" w:rsidRPr="00275A59" w:rsidRDefault="00275A59" w:rsidP="006476DD">
            <w:r w:rsidRPr="00275A59">
              <w:t xml:space="preserve">Staff Summary </w:t>
            </w:r>
          </w:p>
        </w:tc>
        <w:tc>
          <w:tcPr>
            <w:tcW w:w="3823" w:type="dxa"/>
          </w:tcPr>
          <w:p w14:paraId="0A51964D" w14:textId="584F7D12" w:rsidR="00275A59" w:rsidRPr="00275A59" w:rsidRDefault="003F1DB4" w:rsidP="006476DD">
            <w:r w:rsidRPr="003F1DB4">
              <w:t>staff-details</w:t>
            </w:r>
            <w:r>
              <w:t>.pdf</w:t>
            </w:r>
          </w:p>
        </w:tc>
      </w:tr>
      <w:tr w:rsidR="00275A59" w:rsidRPr="00275A59" w14:paraId="0AC6BEA5" w14:textId="76FFAF4F" w:rsidTr="00930211">
        <w:tc>
          <w:tcPr>
            <w:tcW w:w="3823" w:type="dxa"/>
          </w:tcPr>
          <w:p w14:paraId="129F77E1" w14:textId="77777777" w:rsidR="00275A59" w:rsidRPr="00275A59" w:rsidRDefault="00275A59" w:rsidP="006476DD">
            <w:r w:rsidRPr="00275A59">
              <w:t>Staff Details</w:t>
            </w:r>
          </w:p>
        </w:tc>
        <w:tc>
          <w:tcPr>
            <w:tcW w:w="3823" w:type="dxa"/>
          </w:tcPr>
          <w:p w14:paraId="49F55166" w14:textId="55AFE776" w:rsidR="00275A59" w:rsidRPr="00275A59" w:rsidRDefault="003F1DB4" w:rsidP="006476DD">
            <w:r w:rsidRPr="003F1DB4">
              <w:t>Staff</w:t>
            </w:r>
            <w:r>
              <w:t>-</w:t>
            </w:r>
            <w:r w:rsidRPr="003F1DB4">
              <w:t>list</w:t>
            </w:r>
            <w:r>
              <w:t>-</w:t>
            </w:r>
            <w:r w:rsidRPr="003F1DB4">
              <w:t>AIS</w:t>
            </w:r>
            <w:r>
              <w:t>-</w:t>
            </w:r>
            <w:r w:rsidRPr="003F1DB4">
              <w:t>VYC</w:t>
            </w:r>
            <w:r>
              <w:t>.pdf</w:t>
            </w:r>
          </w:p>
        </w:tc>
      </w:tr>
      <w:tr w:rsidR="00275A59" w:rsidRPr="00275A59" w14:paraId="78378169" w14:textId="63409EE1" w:rsidTr="00930211">
        <w:tc>
          <w:tcPr>
            <w:tcW w:w="3823" w:type="dxa"/>
          </w:tcPr>
          <w:p w14:paraId="058C737F" w14:textId="77777777" w:rsidR="00275A59" w:rsidRPr="00275A59" w:rsidRDefault="00275A59" w:rsidP="006476DD">
            <w:r w:rsidRPr="00275A59">
              <w:t xml:space="preserve">Student TC Template </w:t>
            </w:r>
          </w:p>
        </w:tc>
        <w:tc>
          <w:tcPr>
            <w:tcW w:w="3823" w:type="dxa"/>
          </w:tcPr>
          <w:p w14:paraId="411BFC00" w14:textId="2892A462" w:rsidR="00275A59" w:rsidRPr="00275A59" w:rsidRDefault="003F1DB4" w:rsidP="006476DD">
            <w:r w:rsidRPr="003F1DB4">
              <w:t>Student-TC-template</w:t>
            </w:r>
            <w:r>
              <w:t>.pdf</w:t>
            </w:r>
          </w:p>
        </w:tc>
      </w:tr>
      <w:tr w:rsidR="00275A59" w:rsidRPr="00275A59" w14:paraId="5494650B" w14:textId="699F52CE" w:rsidTr="00930211">
        <w:tc>
          <w:tcPr>
            <w:tcW w:w="3823" w:type="dxa"/>
          </w:tcPr>
          <w:p w14:paraId="046C94C8" w14:textId="77777777" w:rsidR="00275A59" w:rsidRPr="00275A59" w:rsidRDefault="00275A59" w:rsidP="006476DD">
            <w:r w:rsidRPr="00275A59">
              <w:t>Class wise Students Strength</w:t>
            </w:r>
          </w:p>
        </w:tc>
        <w:tc>
          <w:tcPr>
            <w:tcW w:w="3823" w:type="dxa"/>
          </w:tcPr>
          <w:p w14:paraId="20389BA1" w14:textId="12FB4483" w:rsidR="00275A59" w:rsidRPr="00275A59" w:rsidRDefault="00B74C14" w:rsidP="006476DD">
            <w:r w:rsidRPr="00B74C14">
              <w:t>Classwise-students-strength-session-2022-23</w:t>
            </w:r>
            <w:r>
              <w:t>.pdf</w:t>
            </w:r>
          </w:p>
        </w:tc>
      </w:tr>
      <w:tr w:rsidR="00275A59" w:rsidRPr="00275A59" w14:paraId="67D279C0" w14:textId="36B72D74" w:rsidTr="00930211">
        <w:tc>
          <w:tcPr>
            <w:tcW w:w="3823" w:type="dxa"/>
          </w:tcPr>
          <w:p w14:paraId="5BF52D2A" w14:textId="77777777" w:rsidR="00275A59" w:rsidRPr="00275A59" w:rsidRDefault="00275A59" w:rsidP="006476DD">
            <w:r w:rsidRPr="00275A59">
              <w:t>Fire Certificate</w:t>
            </w:r>
          </w:p>
        </w:tc>
        <w:tc>
          <w:tcPr>
            <w:tcW w:w="3823" w:type="dxa"/>
          </w:tcPr>
          <w:p w14:paraId="2C579D4C" w14:textId="75955A9C" w:rsidR="00275A59" w:rsidRPr="00275A59" w:rsidRDefault="00C96753" w:rsidP="006476DD">
            <w:r w:rsidRPr="00C96753">
              <w:t>Amity-VYC-Fire-NOC</w:t>
            </w:r>
            <w:r>
              <w:t>.pdf</w:t>
            </w:r>
          </w:p>
        </w:tc>
      </w:tr>
      <w:tr w:rsidR="00C96753" w:rsidRPr="00275A59" w14:paraId="2E68CC13" w14:textId="77777777" w:rsidTr="00930211">
        <w:tc>
          <w:tcPr>
            <w:tcW w:w="3823" w:type="dxa"/>
          </w:tcPr>
          <w:p w14:paraId="1DBC1A4D" w14:textId="07A6FAC4" w:rsidR="00C96753" w:rsidRPr="00275A59" w:rsidRDefault="00C96753" w:rsidP="006476DD">
            <w:r>
              <w:t xml:space="preserve">DOE Certificate </w:t>
            </w:r>
          </w:p>
        </w:tc>
        <w:tc>
          <w:tcPr>
            <w:tcW w:w="3823" w:type="dxa"/>
          </w:tcPr>
          <w:p w14:paraId="5449CDCB" w14:textId="5CE50807" w:rsidR="00C96753" w:rsidRPr="00C96753" w:rsidRDefault="00C96753" w:rsidP="006476DD">
            <w:r w:rsidRPr="00C96753">
              <w:t>DEO-Certificate</w:t>
            </w:r>
            <w:r>
              <w:t>.pdf</w:t>
            </w:r>
          </w:p>
        </w:tc>
      </w:tr>
      <w:tr w:rsidR="00B74C14" w:rsidRPr="00275A59" w14:paraId="607D3812" w14:textId="77777777" w:rsidTr="00930211">
        <w:tc>
          <w:tcPr>
            <w:tcW w:w="3823" w:type="dxa"/>
          </w:tcPr>
          <w:p w14:paraId="632C6B2E" w14:textId="0767109C" w:rsidR="00B74C14" w:rsidRDefault="00DB0430" w:rsidP="006476DD">
            <w:r>
              <w:t xml:space="preserve">Recognition </w:t>
            </w:r>
          </w:p>
        </w:tc>
        <w:tc>
          <w:tcPr>
            <w:tcW w:w="3823" w:type="dxa"/>
          </w:tcPr>
          <w:p w14:paraId="3A18B24E" w14:textId="6ED282F4" w:rsidR="00B74C14" w:rsidRPr="00C96753" w:rsidRDefault="00DB0430" w:rsidP="006476DD">
            <w:r w:rsidRPr="00DB0430">
              <w:t>Recognition</w:t>
            </w:r>
            <w:r>
              <w:t>.pdf</w:t>
            </w:r>
          </w:p>
        </w:tc>
      </w:tr>
    </w:tbl>
    <w:p w14:paraId="4D01EC8F" w14:textId="77777777" w:rsidR="00671942" w:rsidRPr="00DA5F03" w:rsidRDefault="00671942" w:rsidP="00275A59"/>
    <w:sectPr w:rsidR="00671942" w:rsidRPr="00DA5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8F"/>
    <w:rsid w:val="000F4E16"/>
    <w:rsid w:val="001B778F"/>
    <w:rsid w:val="00275A59"/>
    <w:rsid w:val="002F1E69"/>
    <w:rsid w:val="002F5A27"/>
    <w:rsid w:val="003C59C4"/>
    <w:rsid w:val="003F1DB4"/>
    <w:rsid w:val="004C2D8F"/>
    <w:rsid w:val="005A14D9"/>
    <w:rsid w:val="00671942"/>
    <w:rsid w:val="006E0A1E"/>
    <w:rsid w:val="00731741"/>
    <w:rsid w:val="008C3B04"/>
    <w:rsid w:val="00B74C14"/>
    <w:rsid w:val="00C65E83"/>
    <w:rsid w:val="00C96753"/>
    <w:rsid w:val="00CC1B3B"/>
    <w:rsid w:val="00DA5F03"/>
    <w:rsid w:val="00DB0430"/>
    <w:rsid w:val="00DB56CB"/>
    <w:rsid w:val="00EA0EE0"/>
    <w:rsid w:val="00EE4EA3"/>
    <w:rsid w:val="00F23092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909D"/>
  <w15:chartTrackingRefBased/>
  <w15:docId w15:val="{F71057BA-3FB3-42DF-8C4E-2A2F6F37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1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E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ity.edu/ais/vrindavanyoj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Alpika Jain</dc:creator>
  <cp:keywords/>
  <dc:description/>
  <cp:lastModifiedBy>n s</cp:lastModifiedBy>
  <cp:revision>2</cp:revision>
  <dcterms:created xsi:type="dcterms:W3CDTF">2022-09-19T06:03:00Z</dcterms:created>
  <dcterms:modified xsi:type="dcterms:W3CDTF">2022-09-19T06:03:00Z</dcterms:modified>
</cp:coreProperties>
</file>